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5271135" cy="1094740"/>
            <wp:effectExtent l="0" t="0" r="5715" b="10160"/>
            <wp:docPr id="241" name="图片 241" descr="12312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图片 241" descr="123123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本攻略非全收集 全成就攻略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达成以上条件需要多剧情线 多周目完成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仅为完美结局攻略 及所获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收集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成就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最近更新 202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5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6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22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bookmarkStart w:id="0" w:name="_GoBack"/>
      <w:bookmarkEnd w:id="0"/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B站UP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mc霸霸可爱可爱可爱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参与制作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本攻略会跟随版本继续完善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欢迎查缺补漏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攻略按up跑图流程排版-全支线-全队友</w:t>
      </w:r>
    </w:p>
    <w:p>
      <w:pPr>
        <w:bidi w:val="0"/>
        <w:rPr>
          <w:rFonts w:hint="eastAsia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开篇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开局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武器精通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随机 极难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53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其它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26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可以根据武器刷开局 部分成就只能极难难度获取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一些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剧情NPC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消失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养成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见面先观察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的好习惯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葬龙谷之变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教学关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：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江成 李二虎 李秋月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和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马车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</w:t>
      </w:r>
    </w:p>
    <w:p>
      <w:pPr>
        <w:jc w:val="both"/>
        <w:rPr>
          <w:rFonts w:hint="eastAsia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0"/>
          <w:szCs w:val="30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0"/>
          <w:szCs w:val="30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0"/>
          <w:szCs w:val="30"/>
          <w:bdr w:val="none" w:color="auto" w:sz="0" w:space="0"/>
          <w:shd w:val="clear" w:fill="FFFFFF"/>
        </w:rPr>
        <w:t>-梧桐村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初入梧桐村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夺回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木剑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解毒之物-药材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孙郎中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取回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半边莲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解毒之物-高粱酒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切磋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4.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最后一样解毒之物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喝掉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药酒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山洞口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江吟风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传授武艺 建议初体验选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开荒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一般难度开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高 旨在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累积继承点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解锁武学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firstLine="2001" w:firstLineChars="800"/>
        <w:jc w:val="both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(1)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：师门修剑 强度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高 开荒舒服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(2)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：江吟风的刀法无法其它方式获得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(3)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：对单强度高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极难以下唯我独尊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both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-梧桐村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百晓生-无妄之灾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百晓生 选择给钱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枯藤老树昏鸦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孙郎中 选择 趁着还硬朗 回去看看吧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辛金丸 乙木丹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慈母手中线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裁缝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无妄蛇灾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李村长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菜谱 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村民的困惑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铁匠 选择 村长或许有办法 下个不影响结果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菜谱 材料 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铁匠烦心事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铁匠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虎头配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800铜钱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北望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赵启志 选择 肯定能 北方不打仗了 奖励：500铜钱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樵夫的斧子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张樵夫 分别选 我这就去 重新锻造 好吧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亮银甲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2000铜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52625" cy="1952625"/>
            <wp:effectExtent l="0" t="0" r="9525" b="9525"/>
            <wp:docPr id="244" name="图片 244" descr="队友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244" descr="队友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sz w:val="28"/>
          <w:szCs w:val="28"/>
        </w:rPr>
        <w:t>队友1：</w:t>
      </w:r>
      <w:r>
        <w:rPr>
          <w:rFonts w:hint="eastAsia" w:ascii="微软雅黑" w:hAnsi="微软雅黑" w:eastAsia="微软雅黑" w:cs="微软雅黑"/>
          <w:b/>
          <w:bCs/>
          <w:color w:val="CB297A"/>
          <w:sz w:val="28"/>
          <w:szCs w:val="28"/>
        </w:rPr>
        <w:t>卫霍</w:t>
      </w:r>
    </w:p>
    <w:p>
      <w:pPr>
        <w:pStyle w:val="4"/>
        <w:bidi w:val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大于60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触发任务 前往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野猪林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除掉野猪王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莲心湖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除掉水匪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对话村长 出村触发剧情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武馆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馆主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龙鼎天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索要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铁木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3个 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先观察切磋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檀林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瀑布</w:t>
      </w:r>
    </w:p>
    <w:p>
      <w:pPr>
        <w:bidi w:val="0"/>
        <w:rPr>
          <w:rFonts w:hint="eastAsia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成就支线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-莲湖会晤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无提示 拜入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前完成)</w:t>
      </w:r>
    </w:p>
    <w:p>
      <w:pPr>
        <w:bidi w:val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drawing>
          <wp:inline distT="0" distB="0" distL="114300" distR="114300">
            <wp:extent cx="1847850" cy="533400"/>
            <wp:effectExtent l="0" t="0" r="0" b="0"/>
            <wp:docPr id="253" name="图片 253" descr="莲湖会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图片 253" descr="莲湖会晤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-洛村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收集癖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优先完成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百晓生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 立即对话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百晓生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百晓生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支线可以不做 没剧情 没奖励 还花钱)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对话掌柜 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碗子山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立即迎战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地牢拿完宝箱出门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可战败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入队后先完成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 裁缝 魏郎中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 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继续主线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地牢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前往山顶剿灭贼首 救出孩子回村</w:t>
      </w:r>
    </w:p>
    <w:p>
      <w:pPr>
        <w:bidi w:val="0"/>
        <w:rPr>
          <w:rStyle w:val="11"/>
          <w:rFonts w:hint="eastAsia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-洛村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客栈二楼互动猫解锁成就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781175" cy="523875"/>
            <wp:effectExtent l="0" t="0" r="9525" b="9525"/>
            <wp:docPr id="254" name="图片 254" descr="大橘为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图片 254" descr="大橘为重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百晓生-桃花劫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百晓生 选择给钱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养生之一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魏郎中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养心秘术秘籍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农忙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杨婶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破甲锥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菜谱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野猪进村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柳氏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800铜钱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以下支线需主线第二次平康城任务完结触发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谋生之道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王均 奖励：菜谱 材料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民以食为天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王均重复任务 无法完结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43" name="图片 243" descr="队友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图片 243" descr="队友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队友2：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白锦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推荐选项 1.就依此计 2.告诉他 3.相信白锦 4.赞同他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B05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洛村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主线后和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碗子山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击败5个山匪后再对话 再击败天龙帮头目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谭城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客栈买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青梅酒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5个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落英林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触发剧情战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70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断天涯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击败5个山匪 前往山顶剧情后 送礼好感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以上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搁置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重要：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山顶跳崖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最低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需要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气血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3000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身法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50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否则全剧终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山下山洞宝箱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瑜伽经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学习后解锁成就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66900" cy="561975"/>
            <wp:effectExtent l="0" t="0" r="0" b="9525"/>
            <wp:docPr id="255" name="图片 255" descr="瑜伽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图片 255" descr="瑜伽经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初期拿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瑜伽经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身法不足找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请教轻功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燕行功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-10级+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身法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武当轻功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-5级+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身法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-南渝村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丢失的旺福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洛员外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南渝村采矿凭证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（初期获得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陨铁矿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惟一途径 概率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45" name="图片 245" descr="队友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245" descr="队友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队友3：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上官虹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王员外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任务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碧幽林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西侧触发剧情 回复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王员外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剧情战后铁匠左侧找到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40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解锁任务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青木画舫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完成1阶段任务 2阶段需好感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70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需要提升亿点点练度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）白帝湖击败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慕海棠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-碧幽林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拦路打劫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进图触发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>-城隍庙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周家纠葛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周嗣 选择 出面阻止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破庙老猿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破庙大堂前 打赢左边角落对话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油布包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(使用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C000"/>
          <w:spacing w:val="0"/>
          <w:sz w:val="25"/>
          <w:szCs w:val="25"/>
          <w:shd w:val="clear" w:fill="FFFFFF"/>
        </w:rPr>
        <w:t>油布包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白猿归风剑秘籍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本支线需要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100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剑法精通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获得成就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  <w:drawing>
          <wp:inline distT="0" distB="0" distL="114300" distR="114300">
            <wp:extent cx="1790700" cy="542925"/>
            <wp:effectExtent l="0" t="0" r="0" b="9525"/>
            <wp:docPr id="257" name="图片 257" descr="白猿授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图片 257" descr="白猿授剑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drawing>
          <wp:inline distT="0" distB="0" distL="114300" distR="114300">
            <wp:extent cx="1905000" cy="1905000"/>
            <wp:effectExtent l="0" t="0" r="0" b="0"/>
            <wp:docPr id="246" name="图片 246" descr="队友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46" descr="队友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队友4：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司马铃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任务后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青木画舫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剧情结束后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送礼好感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50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再次对话 击败三个姐姐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津鲤村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（好感控制在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80以下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不然无法触发后续剧情）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津鲤村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剧情结束送礼至好感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需要提升亿点点练度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建议完成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B05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威远镖局-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70C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李泰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任务 交任务前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存档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C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灵宝刀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-词条随机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>-威远镖局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威远镖局悬赏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总镖头李泰 分两个阶段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1阶段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神行散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材料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2个 5000铜钱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1251" w:firstLineChars="50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2阶段奖励：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灵宝刀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大师注解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2个 10000铜钱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镖局客卿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副总镖头  分两个阶段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1251" w:firstLineChars="500"/>
        <w:jc w:val="both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1阶段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避神香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3个 材料 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2阶段奖励：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客卿腰牌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清心护符 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2个 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-青木画舫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青木裁衣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蕊蕊 姑苏城裁缝 全部选择 出手相助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入队后刷新 任务物品在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连鼓山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宝箱）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-津鲤村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叫花鸡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乞丐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盘龙棍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菜谱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小蝶之心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小蝶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纹龙佩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钓鱼翁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钓叟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神秘宝箱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3个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神秘宝箱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3个 8000铜钱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shd w:val="clear" w:fill="FFFFFF"/>
        </w:rPr>
        <w:t>武当主线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在下江吟风之友 继续剧情 剑法精通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主线搁置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开始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招募队友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练级收集不展示 过程需要边收队友边拿装备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有些战斗初期较难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多存档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  <w:lang w:eastAsia="zh-CN"/>
        </w:rPr>
        <w:drawing>
          <wp:inline distT="0" distB="0" distL="114300" distR="114300">
            <wp:extent cx="1828800" cy="561975"/>
            <wp:effectExtent l="0" t="0" r="0" b="9525"/>
            <wp:docPr id="256" name="图片 256" descr="名门正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256" descr="名门正派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0"/>
          <w:szCs w:val="30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30"/>
          <w:szCs w:val="30"/>
        </w:rPr>
        <w:t>碧海仙踪序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0"/>
          <w:szCs w:val="30"/>
        </w:rPr>
        <w:t>-平康城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拜入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武当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后，出武当山门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接取支线-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  <w:lang w:val="en-US" w:eastAsia="zh-CN"/>
        </w:rPr>
        <w:t>碧海仙踪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0B84F1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对话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平康城驿卒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00000"/>
          <w:spacing w:val="0"/>
          <w:sz w:val="25"/>
          <w:szCs w:val="25"/>
        </w:rPr>
        <w:t>接取支线-蜃楼幻境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姑苏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竹海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上方幻林 迷宫走通一次解锁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蜃楼岛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  <w:lang w:val="en-US" w:eastAsia="zh-CN"/>
        </w:rPr>
        <w:t>平康城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后街入口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使用任务道具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习得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C000"/>
          <w:spacing w:val="0"/>
          <w:sz w:val="25"/>
          <w:szCs w:val="25"/>
        </w:rPr>
        <w:t>青云扇法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对话 杂货-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F1"/>
          <w:spacing w:val="0"/>
          <w:sz w:val="25"/>
          <w:szCs w:val="25"/>
        </w:rPr>
        <w:t>刘秀儿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F1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重要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-不要购买纸扇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对话铁匠-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  <w:shd w:val="clear" w:color="auto" w:fill="auto"/>
        </w:rPr>
        <w:t>张海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购买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铁骨扇精良图纸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并制作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val="en-US" w:eastAsia="zh-CN"/>
        </w:rPr>
        <w:t>穿戴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3处练功地剧情相同 建议去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猴儿林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途中可接取支线-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</w:rPr>
        <w:t>乞丐与宝书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FF923A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5"/>
          <w:szCs w:val="25"/>
        </w:rPr>
        <w:t>练功地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剧情结束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触发战斗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习得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回天扇法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3F84F1"/>
          <w:spacing w:val="0"/>
          <w:sz w:val="25"/>
          <w:szCs w:val="25"/>
        </w:rPr>
        <w:t>青冥欲雨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C000"/>
          <w:spacing w:val="0"/>
          <w:sz w:val="25"/>
          <w:szCs w:val="25"/>
        </w:rPr>
        <w:t>天柱南倾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进入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0B050"/>
          <w:spacing w:val="0"/>
          <w:sz w:val="25"/>
          <w:szCs w:val="25"/>
        </w:rPr>
        <w:t>平康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FF923A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获得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C000"/>
          <w:spacing w:val="0"/>
          <w:sz w:val="25"/>
          <w:szCs w:val="25"/>
        </w:rPr>
        <w:t>东海明珠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(使用铁骨扇)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923A"/>
          <w:spacing w:val="0"/>
          <w:sz w:val="25"/>
          <w:szCs w:val="25"/>
        </w:rPr>
        <w:t>雀翎扇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923A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铁羽扇 铁羽扇精良图纸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上官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  <w:lang w:val="en-US" w:eastAsia="zh-CN"/>
        </w:rPr>
        <w:t xml:space="preserve">虹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司马玲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在队触发特殊对话 前往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青木画舫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对话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慕海棠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获得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8BC00"/>
          <w:spacing w:val="0"/>
          <w:sz w:val="25"/>
          <w:szCs w:val="25"/>
        </w:rPr>
        <w:t>凌波仙子手札上册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并使用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前往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仙人渡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继续剧情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白锦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在队有特殊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客栈购买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8BC00"/>
          <w:spacing w:val="0"/>
          <w:sz w:val="25"/>
          <w:szCs w:val="25"/>
        </w:rPr>
        <w:t>黄金蟹斗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对话渡口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柏二爷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回集市触发剧情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战斗后获得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青云心法秘籍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对话渡口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柏二爷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步微月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入队 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任务搁置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eastAsia="zh-CN"/>
        </w:rPr>
        <w:drawing>
          <wp:inline distT="0" distB="0" distL="114300" distR="114300">
            <wp:extent cx="2162175" cy="2409825"/>
            <wp:effectExtent l="0" t="0" r="9525" b="9525"/>
            <wp:docPr id="247" name="图片 247" descr="步微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247" descr="步微月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队友5：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  <w:lang w:val="en-US" w:eastAsia="zh-CN"/>
        </w:rPr>
        <w:t>步微月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DLC碧海仙踪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支线入队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32"/>
          <w:szCs w:val="32"/>
        </w:rPr>
        <w:t>支线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2"/>
          <w:szCs w:val="32"/>
        </w:rPr>
        <w:t>-仙人渡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胡员外 获得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9201"/>
          <w:spacing w:val="0"/>
          <w:sz w:val="25"/>
          <w:szCs w:val="25"/>
        </w:rPr>
        <w:t>陨铁矿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2个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其它矿石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32"/>
          <w:szCs w:val="32"/>
        </w:rPr>
        <w:t>武家旧事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2"/>
          <w:szCs w:val="32"/>
        </w:rPr>
        <w:t>-姑苏城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姑苏驿站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触发剧情 前往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城隍庙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剧情战后获得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中平枪法秘籍 撼地锤秘籍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若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身上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</w:rPr>
        <w:t>钱不够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直接战斗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不影响走向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前往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姑苏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继续剧情 剧情后前往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1DB100"/>
          <w:spacing w:val="0"/>
          <w:sz w:val="25"/>
          <w:szCs w:val="25"/>
        </w:rPr>
        <w:t>梧桐村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</w:rPr>
        <w:t>吕仙儿 叶云 叶银屏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0B84ED"/>
          <w:spacing w:val="0"/>
          <w:sz w:val="25"/>
          <w:szCs w:val="25"/>
          <w:lang w:val="en-US" w:eastAsia="zh-CN"/>
        </w:rPr>
        <w:t>叶家兄妹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不锁好感 直接送满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val="en-US" w:eastAsia="zh-CN"/>
        </w:rPr>
        <w:t>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48" name="图片 248" descr="队友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248" descr="队友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6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吕仙儿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DLC武家旧事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支线入队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六扇门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继续剧情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在队有特殊对话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后巷入口新增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小吃商人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购买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炒栗子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2"/>
          <w:szCs w:val="32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2"/>
          <w:szCs w:val="32"/>
          <w:lang w:val="en-US" w:eastAsia="zh-CN"/>
        </w:rPr>
        <w:t xml:space="preserve">--- 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32"/>
          <w:szCs w:val="32"/>
          <w:lang w:val="en-US" w:eastAsia="zh-CN"/>
        </w:rPr>
        <w:t>重要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32"/>
          <w:szCs w:val="32"/>
          <w:lang w:val="en-US" w:eastAsia="zh-CN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注意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val="en-US" w:eastAsia="zh-CN"/>
        </w:rPr>
        <w:t>一周目无继承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的朋友建议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5"/>
          <w:szCs w:val="25"/>
          <w:lang w:val="en-US" w:eastAsia="zh-CN"/>
        </w:rPr>
        <w:t>先不要做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5"/>
          <w:szCs w:val="25"/>
          <w:lang w:val="en-US" w:eastAsia="zh-CN"/>
        </w:rPr>
        <w:t>接下来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5"/>
          <w:szCs w:val="25"/>
          <w:lang w:val="en-US" w:eastAsia="zh-CN"/>
        </w:rPr>
        <w:t>武家旧事支线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衔接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收孔亮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任务到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主线天龙帮大战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前再来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推荐战力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一代宗师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其它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傲视群雄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战力不够极其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坐牢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0"/>
          <w:szCs w:val="30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0"/>
          <w:szCs w:val="30"/>
          <w:bdr w:val="none" w:color="auto" w:sz="0" w:space="0"/>
          <w:shd w:val="clear" w:fill="FFFFFF"/>
          <w:lang w:val="en-US" w:eastAsia="zh-CN"/>
        </w:rPr>
        <w:t>武家旧事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0"/>
          <w:szCs w:val="30"/>
          <w:bdr w:val="none" w:color="auto" w:sz="0" w:space="0"/>
          <w:shd w:val="clear" w:fill="FFFFFF"/>
          <w:lang w:val="en-US" w:eastAsia="zh-CN"/>
        </w:rPr>
        <w:t>-和璞山庄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世界地图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猴儿林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左对话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慕寒梅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慕家父女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不锁好感 有机会直接送满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慕家弟子部分有交互功能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校场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三色大阵挑战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各难度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首次通关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3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4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重复挑战只获得经验材料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慕家弟子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可以指点</w:t>
      </w:r>
    </w:p>
    <w:p>
      <w:pPr>
        <w:pStyle w:val="8"/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琢玉阁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琢玉楼掌事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可打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造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七品上玉制武器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二品上珠光宝气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武器强度很高-但需要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太极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类心法或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青玉劲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心法配合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打造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玉石武器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 (材料-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>玉髓矿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10份)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五种武器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各制作一柄后 解锁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珠光宝气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制作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(材料-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紫水晶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祖母绿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芙蓉石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鸡血石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田黄石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各1份)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宝石置换</w:t>
      </w:r>
    </w:p>
    <w:p>
      <w:pPr>
        <w:pStyle w:val="8"/>
        <w:keepNext w:val="0"/>
        <w:keepLines w:val="0"/>
        <w:widowControl/>
        <w:numPr>
          <w:ilvl w:val="0"/>
          <w:numId w:val="1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leftChars="0" w:right="0" w:firstLine="0" w:firstLine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演武场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慕信 慕仁 慕智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可知识问答 通过后可以和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请教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慕信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  <w:t>【道、天、地、将、法】【取用于敌】【不战而屈人之兵】【避实击虚】【山地应靠近山谷驻扎】【通形、挂形、支形】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慕仁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  <w:t>【广开言路】【勤俭节约】【牺牲于忍耐】【送子为质】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  <w:t>【秦国虎视眈眈】【诸侯国联合反对】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慕智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  <w:t>【项羽】【张良】【周幽王】【平原君】【伍子胥】【周厉王】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慕艾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8191C"/>
          <w:spacing w:val="0"/>
          <w:sz w:val="25"/>
          <w:szCs w:val="25"/>
          <w:shd w:val="clear" w:fill="FFFFFF"/>
        </w:rPr>
        <w:t>【国君支持】【合众弱以攻一强】【形篇】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4.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伙房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伙房师傅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免费食物-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随机提供增益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食用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次解锁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高级料理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-自备食材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介绍完毕 继续主线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玉阁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赴宴 剧情结束前往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东侧客房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第二日前往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校场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路上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卫霍 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在队有特殊对话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可以行动后分别前往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玉阁 逊雪阁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吕仙儿支线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-沙盘演武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本阶段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共三场 战败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重复挑战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叶家兄妹支线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-协助叶家兄妹掌握玉枪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校场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剧情后回客房休息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是夜 剧情后接取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支线-夤夜访客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校场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慕寒梅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回客房休息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次日前往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演兵场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本阶段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共两场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第一场胜利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雷霆枪法秘籍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擂山锤法秘籍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第二场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必败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剧情结束去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西侧客房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叶家兄妹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山庄正门对话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慕寒梅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并前往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平康城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门口等待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行脚菜饭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（不带斗笠）购买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蚕豆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山药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各三份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赛金花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翡翠豆糕菜谱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(注意剧情中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所在石碑 可以触发对话)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第二天出客房剧情后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校场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演兵场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再次次尝试考题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获胜后获得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慕家兵略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此任务完结吕家兄妹离开没洗劫的抓紧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校场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慕家兄妹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二场剧情战后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十七路小擒拿秘籍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青玉劲秘籍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四转洗髓丹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叶家枪法秘籍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沥泉神枪精良图纸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drawing>
          <wp:inline distT="0" distB="0" distL="114300" distR="114300">
            <wp:extent cx="2276475" cy="571500"/>
            <wp:effectExtent l="0" t="0" r="9525" b="0"/>
            <wp:docPr id="249" name="图片 249" descr="武家传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49" descr="武家传承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接取支线-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流转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此任务完结暂时无法回玉璞山庄没洗劫的抓紧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玉阁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剧情后找玉阁右侧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扫地老人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武学点+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5000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前往山庄外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宇文逸 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气血真气+600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五宝花蜜酒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剧情战后 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流云太极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青玉手秘籍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drawing>
          <wp:inline distT="0" distB="0" distL="114300" distR="114300">
            <wp:extent cx="1809750" cy="657225"/>
            <wp:effectExtent l="0" t="0" r="0" b="9525"/>
            <wp:docPr id="250" name="图片 250" descr="流云太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250" descr="流云太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次日送别剧情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一心戎衣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穆家兵法 叶家兵法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drawing>
          <wp:inline distT="0" distB="0" distL="114300" distR="114300">
            <wp:extent cx="1771650" cy="609600"/>
            <wp:effectExtent l="0" t="0" r="0" b="0"/>
            <wp:docPr id="251" name="图片 251" descr="巾帼红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51" descr="巾帼红妆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---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 xml:space="preserve"> 武家旧事全部完结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drawing>
          <wp:inline distT="0" distB="0" distL="114300" distR="114300">
            <wp:extent cx="1905000" cy="1905000"/>
            <wp:effectExtent l="0" t="0" r="0" b="0"/>
            <wp:docPr id="252" name="图片 252" descr="队友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252" descr="队友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7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孔亮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佛塔右侧对话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孔亮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少林寺对话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孔亮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谭城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右上角邀请入队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拔刀相助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血河神鉴秘籍 神鹰指法秘籍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袖手旁观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孔亮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无法入队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甘泉苦水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赠与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满天花雨秘籍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无法别处获得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入队后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谭城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孔亮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有剧情对话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-闫浮镇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玄火试炼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葛炎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玄火心法秘籍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-少林寺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小高手智武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智武 奖励：500武学点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贪吃的智文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智文 奖励：材料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50筋脉点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歪僧慧达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慧达 满好感3个阶段任务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奖励：500铜钱 墨玉吟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春雷龙吟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(使用获得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吐纳法秘籍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开荒小伙伴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此时练度可以刷装备了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白龟洞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头目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（简单）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万劫窟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破山龙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（中等）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横刀贼-张破帆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（难）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前中期性价比最高的怪，路上可以采集材料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可爆出三品上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除刀外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所有装备及暗金高级宝石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3个boss一轮 几乎可以做到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无限循环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建议回合制打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存档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可以省去砸装备过程 3品足够打到漠北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目前队友收集完毕 继续主线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（门派紧急任务 门派日常 按刷新顺序排列）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师门任务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--入门弟子阶段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炼丹术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道玄 奖励：凝神散 凝神散丹方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清剿野猪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道微 奖励：材料 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武道之始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道妙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武当长拳秘籍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大师注解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紧急任务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-清河村疑云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 一转洗髓丹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与清河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兰儿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猴儿林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返回弟子房休息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-清河村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夺命毒蝎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铁蛋他娘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虎头錾金靴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酒酿鱼脍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李凡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菜谱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插翅虎来历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清河村长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白玉老虎牌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需要打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饿虎坡王猛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先拿宝箱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获得成就）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19275" cy="609600"/>
            <wp:effectExtent l="0" t="0" r="9525" b="0"/>
            <wp:docPr id="263" name="图片 263" descr="白玉虎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图片 263" descr="白玉虎牌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紧急任务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-千陵凶案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玉髓矿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恶鬼刀法秘籍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狂风刀法秘籍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山门对话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樵夫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莫弃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前往山门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千陵渡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对话所有npc 调查尸体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小二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再等等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调查酒坛 调查尸体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猴儿林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夜哭鬼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海商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-千陵渡-姑苏城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夺回布料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刘妙女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范阳笠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5000铜钱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海商赵伦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赵伦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乌皮六合靴图纸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元风门派日常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收集药材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地黄一份 奖励：材料 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寻找贡品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碧玉兰一份 奖励：1500铜钱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垂钓之乐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鱅鱼一尾 奖励：材料 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协助演武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试剑台元启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门派贡献300/470找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晋升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资深弟子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武林挑战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元启 共5个阶段 奖励：少量门派贡献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清剿狼群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道微 奖励：材料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青萝山顶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昏鸦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不提示)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-平康之行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 选择 帮王均还钱 获得成就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drawing>
          <wp:inline distT="0" distB="0" distL="114300" distR="114300">
            <wp:extent cx="1819275" cy="590550"/>
            <wp:effectExtent l="0" t="0" r="9525" b="0"/>
            <wp:docPr id="258" name="图片 258" descr="仗义疏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图片 258" descr="仗义疏财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击败喽啰后与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绝无心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可战败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药店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买跌打药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乞丐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挡路 客栈买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张氏烤鸡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琼花泉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让路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房子触发战斗 夜晚去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赌坊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 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-再赴平康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客栈找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郭老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药铺找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郎中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铁匠后找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王有财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后街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 选择 拦住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李天宝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-平康城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百晓生-命中贵人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（已完成 无视）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千金蟾衣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王员外 （已完成 无视）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毒龙舌秘籍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中品血灵丹 中品清灵丹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极品纯阳丹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同情心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小雨 选择 还是算了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 司马铃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在队可在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25"/>
          <w:szCs w:val="25"/>
          <w:shd w:val="clear" w:fill="FFFFFF"/>
        </w:rPr>
        <w:t>同情心-归宿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后续）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25"/>
          <w:szCs w:val="25"/>
          <w:shd w:val="clear" w:fill="FFFFFF"/>
        </w:rPr>
        <w:t>同情心-归宿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 xml:space="preserve">闫浮镇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楚材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大夫右侧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民房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辛金丸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青木画舫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主动触发剧情对话）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五仙花酿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幻紫 选择 喝酒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血蓝上限+100+200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 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千金难求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成生 选择 买 以理服人 听他解释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奖励：长生心法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进贤冠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一转洗髓丹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化缘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空文 选择 给他水囊 赞同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一转洗髓丹 武学笔记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灭门之案-说客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张捕快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六扇门金令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灭门之案-线索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宋仵作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虎爪靴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6000铜钱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九转熊蛇丸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张郎中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百花丸 百花丸丹方 九转熊蛇丸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九转熊蛇丸丹方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隐藏支线-小倩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小倩 选择 拔刀相助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品剑大会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结束后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房子触发）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碧玉扳指 流水丹 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3000铜钱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59" name="图片 259" descr="队友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图片 259" descr="队友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8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陈麟熙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天龙暗桩前完成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第二次进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 选择 插手此事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陈麟熙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击败武馆全员 送礼至好感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60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解锁任务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北山村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义正言辞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-10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降低为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50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大于等于70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陈熙麟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会死)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樊城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相信陈麟熙 剧情结束回到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可以入队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-北山村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草寇为祸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杨开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翡翠观音 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菜谱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饥民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孙二狗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范阳笠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跛足老道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跛足老道 奖励：武学点 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灭门惨案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后续前置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任务完成后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回武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当继续剧情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莫问的喜好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元辰 莫弃 元启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棋盘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程家村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-程家村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莫问的喜好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陆博枭 选择 全力杀枭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六博棋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哭泣的小胖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小胖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黄龙刀法秘籍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猪倌生意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猪倌 奖励：菜谱 材料 2500铜钱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套路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周婶 奖励：家传翡翠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师门任务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-资深弟子阶段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紧急任务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-天龙暗桩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掌门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二品凝神丹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金疮药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5个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双河村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对话所有npc 选择 迂回询问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桌子处 选择 鱼贩子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门派贡献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680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直奔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雷家村大型支线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前来相助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所有npc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准备好了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连鼓山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雷壮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打探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双河村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找到3个暗桩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连鼓山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 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天龙帮大战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结束 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桃花林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0" name="图片 260" descr="队友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260" descr="队友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9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玄鸟-叶飞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雷家村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支线完结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莲心湖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战斗剧情结束后邀请入队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前完成 剧情战初期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较难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打前存档）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-谭城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防身灵符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江鹰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翡翠观音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丐帮富豪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安员外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5000铜钱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酒鬼乞丐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小狗儿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莲花棒法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拳镇三山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镇三山-刘信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虎头錾金靴 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5000铜钱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净衣礼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洪掌柜 奖励：菜谱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谭城旧事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张判龙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武学笔记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 3000铜钱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元风门派日常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代送信笺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拜访刘雄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神行散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寻找药材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收集茯苓 川芎各1个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中品血灵丹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宴席主备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收集一尾鲈鱼 奖励：材料  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演武试艺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试剑台元启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八卦刀法秘籍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武当元启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试剑台元启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出来嘲讽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大于等于80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就会触发任务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比试完去找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门派贡献1500/1950找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晋升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精英弟子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-品剑大会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名剑山庄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卧室右侧假山后宝箱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白天 傍晚 夜晚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都会刷新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报名 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弟子房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第二天参加门派大比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第一获得成就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85950" cy="552450"/>
            <wp:effectExtent l="0" t="0" r="0" b="0"/>
            <wp:docPr id="261" name="图片 261" descr="技压同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图片 261" descr="技压同门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醒来找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碧波亭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欧阳雪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有点压抑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姑苏城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字谜的答案是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逛小吃摊 选择 安慰（获得的菜谱要留下）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江飞鱼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比试 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穷书生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1000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说书人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随便听听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桥边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山庄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第二天名剧情战过后 在去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泰阿堂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先来地图右下石桌空地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拾取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的玉佩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+10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泰阿堂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触发主线剧情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赞同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话 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叫名字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品剑大会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color="auto" w:fill="auto"/>
        </w:rPr>
        <w:t>在队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洗剑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触发特殊对话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-姑苏城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武馆叛徒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魏存续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鬼爪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寒泉铸剑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铁匠-刘城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龙渊剑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海商赵伦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（已完成，无视）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隐藏支线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小倩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小倩 选择 拔刀相助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奖励：菜谱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碧玉扳指 流水丹 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 3000铜钱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2" name="图片 262" descr="队友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图片 262" descr="队友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10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霍长青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品剑大会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结束后 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樊城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客栈找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霍长青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程家村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剧情结束再次去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樊城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邀请入队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-峋谷风云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幽云泽渡口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发现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霸刀秦烈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选择不救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码头触发剧情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夜探将军府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黄宗政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对话触发剧情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破阵枪法秘籍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离开将军府后 选择“先找瑶姬”好感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-峋谷关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筹备军资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主簿-陈修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10000铜钱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筹备药材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朴世仁  奖励：20000铜钱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排查奸细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黄宗政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蜀锦百花袍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3000铜钱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赵二磊的家书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赵二磊 奖励：菜谱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一转洗髓丹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兽面吞云甲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32"/>
          <w:szCs w:val="32"/>
          <w:bdr w:val="none" w:color="auto" w:sz="0" w:space="0"/>
          <w:shd w:val="clear" w:fill="FFFFFF"/>
        </w:rPr>
        <w:t xml:space="preserve">二十四气馄饨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姑苏城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支线后续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完成后  城门前等可以对话的巡逻士兵 （需萧家菜谱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告之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萧大爷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儿子已经战死 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萧大爷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选择 告之真相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祖母绿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陨铁锭 二十四节气馄饨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800铜钱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---- 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 ----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（可以打本作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最强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野怪了 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蜃楼海域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单挑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夺魂剑-林天寒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极品锦镧袈裟图纸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二品防具饰品成品 锻造送礼需要的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顶级材料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肝帝可以刷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（100筋脉点）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每次打前存档刷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刷新时间挺长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可以做个任务回去刷一次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-重回辽城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去关外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辽城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继续剧情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战胜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无名 战胜奖励：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龙骨 奔雷掌秘籍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8"/>
          <w:szCs w:val="28"/>
          <w:lang w:val="en-US" w:eastAsia="zh-CN"/>
        </w:rPr>
        <w:t>没做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CB297A"/>
          <w:spacing w:val="0"/>
          <w:sz w:val="28"/>
          <w:szCs w:val="28"/>
          <w:lang w:val="en-US" w:eastAsia="zh-CN"/>
        </w:rPr>
        <w:t>武家旧事DLC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8"/>
          <w:szCs w:val="28"/>
          <w:lang w:val="en-US" w:eastAsia="zh-CN"/>
        </w:rPr>
        <w:t>朋友可以现在回头做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b/>
          <w:bCs/>
          <w:i w:val="0"/>
          <w:caps w:val="0"/>
          <w:color w:val="2F3238"/>
          <w:spacing w:val="0"/>
          <w:sz w:val="28"/>
          <w:szCs w:val="28"/>
          <w:lang w:val="en-US" w:eastAsia="zh-CN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-围攻不风山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不风山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剧情后 先向下走有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隐藏剧情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不风山顶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和附近NPC对话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梅树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进入房间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寒梅图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 一段机关陷阱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BOSS战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第一场需要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第二场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拖4回合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送别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后不要回头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先出城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玄火教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然后再回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黎城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武家旧事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会触发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慕家父女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-黎城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支线任务物品都在不风山宝箱里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失而复得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成老 奖励：材料 5000铜钱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遗书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骆娴  选择拒绝 奖励： 菜谱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8000铜钱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队友2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 xml:space="preserve">白锦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后续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围攻不风山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主线结束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解锁剧情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武当山门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将军府继续剧情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直接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临昌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白锦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否则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（没触发确认下白锦好感）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4" name="图片 264" descr="队友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图片 264" descr="队友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冷无情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围攻不风山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结束主线去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桃花林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邀请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冷无情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-名剑探病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 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万劫窟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朱九戒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bdr w:val="none" w:color="auto" w:sz="0" w:space="0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bdr w:val="none" w:color="auto" w:sz="0" w:space="0"/>
          <w:shd w:val="clear" w:fill="FFFFFF"/>
          <w14:textFill>
            <w14:solidFill>
              <w14:schemeClr w14:val="tx1"/>
            </w14:solidFill>
          </w14:textFill>
        </w:rPr>
        <w:t>询问原委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bdr w:val="none" w:color="auto" w:sz="0" w:space="0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bdr w:val="none" w:color="auto" w:sz="0" w:space="0"/>
          <w:shd w:val="clear" w:fill="FFFFFF"/>
          <w14:textFill>
            <w14:solidFill>
              <w14:schemeClr w14:val="tx1"/>
            </w14:solidFill>
          </w14:textFill>
        </w:rPr>
        <w:t>同意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bdr w:val="none" w:color="auto" w:sz="0" w:space="0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击败BOSS后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猪九戒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慈石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再次回到2条岔路那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走右边洞口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走前拿左边的宝箱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交完任务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名剑山庄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威远镖局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饿虎坡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复命 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不回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弟子房休息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重新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清虚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隐藏支线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故人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谭城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-绝响难求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名剑山庄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莫邪阁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丫鬟触发剧情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找到琴谱，再探望欧阳雪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丘掌柜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卖灯小贩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素节林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瀑布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20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32"/>
          <w:szCs w:val="32"/>
          <w:bdr w:val="none" w:color="auto" w:sz="0" w:space="0"/>
          <w:shd w:val="clear" w:fill="FFFFFF"/>
        </w:rPr>
        <w:t>灭门惨案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支线后续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平康城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捕快处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若完成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跛足老道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绝响难求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会告诉我们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灭门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原由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没完成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触发战斗 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葵水丹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伤魂调（鸟）大型支线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3个隐藏支线不要漏做就能完美完成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围攻不风山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主线结束后）前往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谭城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戏台触发剧情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丐帮总舵支线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进总舵剧情 选择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质问乌天瘤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 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不会提示）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支线-净衣派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乌天瘤 找名剑山庄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欧阳献公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支线-镇派棒法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侯九 与之切磋好感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支线-丐帮之法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左江龙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谭城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龚进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天鸣村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刘玄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伤魂调隐藏支线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对话一次(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不要接李元兴任务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 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丐帮总舵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店小二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南渝村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支线-玉容皓皓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蔓阴林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采集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 xml:space="preserve">双生荼蘼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天鸣村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紫竹林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右下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凤冠霞帔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+20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书信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丐帮总舵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 xml:space="preserve">支线-拨云见日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青萝山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 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见面 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>丐帮总舵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对话触发长剧情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天鸣村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支线-丐帮大战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过桥和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最终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战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战胜获得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二品哭丧棒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x2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青玉令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李元兴专属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5" name="图片 265" descr="队友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图片 265" descr="队友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6" name="图片 266" descr="队友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图片 266" descr="队友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 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3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燕未还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需要完完美成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伤魂调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 回丐帮收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需要去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幽云泽渡口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坐船到达对岸 触发剧情战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再去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蔓阴林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最右侧(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路口很小不太好找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)触发剧情后入队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-大型主线扩展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战斗剧情相关队友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 叶飞 李元兴 燕未还 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战强度有 但不高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以下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3条支线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都能开启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南疆剧情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建议选择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娜乌线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丰满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可以拿到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 xml:space="preserve">药圣医典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四关十二元经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娜乌线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金蝎饰品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极强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可以改变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游戏性质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元疆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六爻无形剑气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其它2条线也可以拿到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额外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110点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剑法精通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无法完美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五灵心经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大家酌情选择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shd w:val="clear" w:fill="FFFFFF"/>
          <w:lang w:val="en-US" w:eastAsia="zh-CN"/>
        </w:rPr>
        <w:t>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shd w:val="clear" w:fill="FFFFFF"/>
        </w:rPr>
        <w:t xml:space="preserve"> 俏药儿-商葶苧 剧情线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柳麻衣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交付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异种金蝎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接取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药圣之约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切换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地图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回城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柳麻衣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获得：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药圣的信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岐黄剑术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>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竹海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赴约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+15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回去对话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商葶苧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习得：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药圣医典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四关十二元经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再次对话触发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先不救治任何人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 xml:space="preserve"> 飞蝎使-娜乌 剧情线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清河村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铁蛋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得知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异种金蝎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可能在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猴儿林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猴儿林山洞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选择 赠与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彩云剑法秘籍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三 毒物商人-元疆 剧情线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幽云泽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异种金蝎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截脉三式秘籍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20000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8" name="图片 268" descr="队友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图片 268" descr="队友1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4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铁蛋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杀掉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 xml:space="preserve">异种金蝎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清河村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0"/>
          <w:szCs w:val="30"/>
          <w:bdr w:val="none" w:color="auto" w:sz="0" w:space="0"/>
          <w:shd w:val="clear" w:fill="FFFFFF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0"/>
          <w:szCs w:val="30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0"/>
          <w:szCs w:val="30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0"/>
          <w:szCs w:val="30"/>
          <w:bdr w:val="none" w:color="auto" w:sz="0" w:space="0"/>
          <w:shd w:val="clear" w:fill="FFFFFF"/>
        </w:rPr>
        <w:t>-序章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蔓阴林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右下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触发剧情战斗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温疱掌秘籍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对话后 选择 学习 获得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白鹤归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幽云泽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触发剧情 选择 出手相助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不会提示）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剧情后走几步捡到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 xml:space="preserve">恶鬼令牌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霹雳门弟子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支线-千机万发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剧情结束后先和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毒物商人线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藏昊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三和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前往右侧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库房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剧情结束后（左上藏有宝箱）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祝由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交谈获得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 xml:space="preserve">火器房出入名单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并使用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所有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NPC交谈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中间箱子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右上油纸 再次调查油纸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继续调查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调查左侧箱子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继续调查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分析后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 xml:space="preserve">再次调查箱子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已经损毁的铁砂弹丸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出门选择 联系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左下角 推理后确认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段由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是内鬼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三和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宝库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触发剧情战斗（剧情战斗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较难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打前存档做好准备）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三和 藏昊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+60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可与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三和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门主汤统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人面蛛 霹雳心法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惔神秘鉴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娜乌线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只获得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惔神秘鉴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先不休息 前往最左侧房间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打探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分别选 白发女子-恶鬼令牌-汤统的说辞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四个条件收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集全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剧情结束后去左下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找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厂卫督主-童安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支线-接触厂卫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厂卫弟子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强闯入内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好感-10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+30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童安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15回合内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打死 否则好感再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-10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并且不加好感）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取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支线-大宦童安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毒物商人线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需要切磋拿到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夜明珠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得到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七毒灵芯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 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+5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回绝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然后去找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回房间剧情得知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霹雳门内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乱实为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门主汤统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的贼喊捉贼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回去和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对话获得药食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上床休息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支线-霹雳门余波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再次触发剧情战斗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霹雳门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叶飞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触发队友战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可以输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不影响剧情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但胜利获得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壬水丹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获得任务道具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惔神秘鉴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优先与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锻造心得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解锁风云奕制作剧情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继续剧情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莲芯好感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回房休息 次日剧情结束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俏药儿-商葶苧 剧情线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序章结束去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姑苏竹海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人面蛛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丹学摘要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八风剑法秘籍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百花丸 九炼熊蛇丸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毒物商人-元疆 剧情线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序章结束找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六爻无形剑气情报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选择 有兴趣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缴纳10万铜钱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夜明珠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帛书 羊脂净瓶图纸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-序章完结 下阶段要 主线晋升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执法弟子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后完成)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师门任务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--精英弟子阶段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收集矿石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道微 奖励：自主选择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四品中武器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清剿饿虎坡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道微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翡翠观音  归元刀法秘籍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（道微需要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好感才能拿到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归元刀法秘籍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炼丹术(二)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道玄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上品清灵丹 上品清灵丹丹方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元风门派日常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收集药材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收集熊胆3个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上品纯阳丹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垂钓精通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收集一尾七鳃鳗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材料 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送信少林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圆觉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避神香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1000铜钱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收集猴儿酒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收集3坛猴儿酒 奖励：材料 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元风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任务完结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马上去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祖师殿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的山路上 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剧情补充）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门派贡献3000/4230找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晋升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传功弟子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>-天水祝寿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剧情过后去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天明村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紫府锦盒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，回来找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道妙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师叔复命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惩奸除恶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试剑台元启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鱼肠剑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5000铜钱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去樊城前  前往塞外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龙门峡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击杀 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拓跋将军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驼铃丘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击杀 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阿尔塔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锻骨法(上篇)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和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锻骨法(下篇)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序章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残缺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惔神密鉴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结合 获得完整心法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惔神密鉴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76425" cy="619125"/>
            <wp:effectExtent l="0" t="0" r="9525" b="9525"/>
            <wp:docPr id="281" name="图片 281" descr="惔神秘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图片 281" descr="惔神秘鉴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完成后继续主线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-樊城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参茸虫草汤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白掌柜 奖励：材料 菜谱 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天水城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程家堡触发长剧情 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程家堡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带着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武当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无关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莫离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相关优质剧情）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赞成留下程钰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第二天对话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 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一气纯阳指秘籍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rightChars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劝解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一段剧情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后续可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安葬母亲剧情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同意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剧情后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+15 15 10 20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甘泉苦水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程万清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时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会加入战斗 并触发剧情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同意送走程钰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2个选择可以行动后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祖师殿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跟随任务指引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次日可以行动后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炼丹房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莫离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相关对话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竹海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医治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莫离 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入队后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祖师殿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莫离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接下来几个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主支线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在队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shd w:val="clear" w:fill="FFFFFF"/>
        </w:rPr>
        <w:t>甘泉苦水大型支线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（中途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 xml:space="preserve">无法离开 无法放弃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最终战要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极高练度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做好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万全准备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（需完成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任务 且队中有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冷无情 李元兴 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才满足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入队）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做之前尽量把队友收集全 大部分队友有特殊对话剧情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--- 进入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8"/>
          <w:szCs w:val="28"/>
          <w:shd w:val="clear" w:fill="FFFFFF"/>
        </w:rPr>
        <w:t>甘泉村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触发剧情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战斗后先和除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外其他NPC对话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诊治裴庆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万彪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万彪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好感拉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70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以上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对话房间里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兆成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万彪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再进入房间触发剧情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最后和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求援剧情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（如果没收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孔亮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则与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触发求援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）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正式开始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甘泉苦水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支线（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一线天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支线）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这里最好存个档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求援前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先去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苦水村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苦水村长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对话（注意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这次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不是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甘泉村长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再求援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甘泉村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触发剧情 和所有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NPC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对话再继续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冷鹰入队后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穷山据点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发现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诡异妖僧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(拿全宝箱出去就进不来了)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再次前往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苦水村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苍岚村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天水城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苍岚村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剧情战获得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秘宗七轮印秘籍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14:textFill>
            <w14:solidFill>
              <w14:schemeClr w14:val="tx1"/>
            </w14:solidFill>
          </w14:textFill>
        </w:rPr>
        <w:t>天水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城墙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14:textFill>
            <w14:solidFill>
              <w14:schemeClr w14:val="tx1"/>
            </w14:solidFill>
          </w14:textFill>
        </w:rPr>
        <w:t>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对战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程万清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甘泉村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和周围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NPC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 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兆成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房间触发剧情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卧秋山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兆成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赶往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一线天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休息时可找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殷无矜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追至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 xml:space="preserve">苦水村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伽摩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boss战(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获得：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大金刚拳秘籍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瑜伽奥义秘籍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大日如来棍秘籍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一线天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完成支线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甘泉苦水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结束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甘泉村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庆功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裴庆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 奖励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菜谱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欧阳海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分别前往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平阳堡 神鹰门 试剑台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可获得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白鸟朝凤枪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  <w:lang w:val="en-US" w:eastAsia="zh-CN"/>
        </w:rPr>
        <w:t>秘籍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血河神鉴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  <w:lang w:val="en-US" w:eastAsia="zh-CN"/>
        </w:rPr>
        <w:t>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鬼影幽冥大法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 xml:space="preserve"> 凝血神爪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 xml:space="preserve"> 大师注解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八卦游龙掌秘籍 大师注解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剧情党前往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苍岚村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有一小段对话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69" name="图片 269" descr="队友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图片 269" descr="队友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  <w:lang w:val="en-US" w:eastAsia="zh-CN"/>
        </w:rPr>
        <w:t>5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冷鹰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完美完成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 xml:space="preserve">甘泉苦水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神鹰门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触发剧情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70" name="图片 270" descr="队友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图片 270" descr="队友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  <w:lang w:val="en-US" w:eastAsia="zh-CN"/>
        </w:rPr>
        <w:t>6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涤罪僧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完美完成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甘泉苦水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>少林寺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找他入队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32"/>
          <w:szCs w:val="32"/>
          <w:shd w:val="clear" w:fill="FFFFFF"/>
        </w:rPr>
        <w:t>周家纠葛-复仇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32"/>
          <w:szCs w:val="32"/>
          <w:shd w:val="clear" w:fill="FFFFFF"/>
        </w:rPr>
        <w:t>城隍庙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>支线后续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入队后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临昌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选择 拒绝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获得：材料 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陶瓷商人下方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渡口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shd w:val="clear" w:fill="FFFFFF"/>
        </w:rPr>
        <w:t>-天水城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铸剑之争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铁匠-李胜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shd w:val="clear" w:fill="FFFFFF"/>
        </w:rPr>
        <w:t>白虎剑图纸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鱼肠剑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shd w:val="clear" w:fill="FFFFFF"/>
        </w:rPr>
        <w:t>程家二爷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 天水客栈下方 奖励：程家往事前置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</w:rPr>
        <w:t>程万清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死后 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程家堡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程管家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能了解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程家堡往事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 xml:space="preserve">天水客栈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安东尼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更新了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t>宝石置换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功能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  <w:lang w:val="en-US" w:eastAsia="zh-CN"/>
        </w:rPr>
        <w:t>6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吕仙儿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后续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樊城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西北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平阳堡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战斗后去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天水城客栈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王道明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一线天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老妪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龙门峡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击杀10个渊军 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浑天梨花枪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 xml:space="preserve">·极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王道明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00000" w:themeColor="text1"/>
          <w:spacing w:val="0"/>
          <w:sz w:val="25"/>
          <w:szCs w:val="25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下面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剧情二选一 之后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  <w:lang w:val="en-US" w:eastAsia="zh-CN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比武台找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父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建议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触发武当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 xml:space="preserve">的剧情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多两句话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飞将戟法秘籍 女帅留书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 xml:space="preserve"> 梨花枪 飞将戟 朝凤枪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满级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女帅留书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 xml:space="preserve"> 进入战斗 战斗胜利后 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万里平戎策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eastAsia="zh-CN"/>
        </w:rPr>
        <w:drawing>
          <wp:inline distT="0" distB="0" distL="114300" distR="114300">
            <wp:extent cx="1857375" cy="619125"/>
            <wp:effectExtent l="0" t="0" r="9525" b="9525"/>
            <wp:docPr id="271" name="图片 271" descr="万里平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图片 271" descr="万里平戎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  <w:lang w:val="en-US" w:eastAsia="zh-CN"/>
        </w:rPr>
        <w:t>2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-1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  <w:lang w:val="en-US" w:eastAsia="zh-CN"/>
        </w:rPr>
        <w:t>3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shd w:val="clear" w:fill="FFFFFF"/>
        </w:rPr>
        <w:t>李元兴 燕未还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shd w:val="clear" w:fill="FFFFFF"/>
        </w:rPr>
        <w:t>后续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25"/>
          <w:szCs w:val="25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shd w:val="clear" w:fill="FFFFFF"/>
        </w:rPr>
        <w:t>好感喂到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25"/>
          <w:szCs w:val="25"/>
          <w:shd w:val="clear" w:fill="FFFFFF"/>
        </w:rPr>
        <w:t>80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shd w:val="clear" w:fill="FFFFFF"/>
        </w:rPr>
        <w:t>卧秋山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shd w:val="clear" w:fill="FFFFFF"/>
        </w:rPr>
        <w:t>山顶篝火处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恶人谷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找时间去一趟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后边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地图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可以获得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腐肌蚀心刀秘籍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师门任务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--传功弟子阶段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门派日常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道微请托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道微 奖励：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一转洗髓丹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材料  6000铜钱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筹备礼物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道微 奖励：10000铜钱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</w:rPr>
        <w:t>完成后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接取支线-绮罗宴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有剧情的队友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葶苧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无情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元兴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飞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白锦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再次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绮罗宴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三种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情况 </w:t>
      </w:r>
    </w:p>
    <w:p>
      <w:pPr>
        <w:pStyle w:val="8"/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惊雷使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疗伤</w:t>
      </w:r>
    </w:p>
    <w:p>
      <w:pPr>
        <w:pStyle w:val="8"/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惊雷使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疗伤</w:t>
      </w:r>
    </w:p>
    <w:p>
      <w:pPr>
        <w:pStyle w:val="8"/>
        <w:keepNext w:val="0"/>
        <w:keepLines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惊雷使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疗伤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之后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剧情战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差异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参战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人物为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治疗者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注意练度)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四维共+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30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惊雷暗使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山洞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 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好感高的特殊对话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优先级高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和璞山庄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漫长的剧情接到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支线-与瑶姬一谈后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慕艾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吕仙儿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装备挑战 共3小节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战斗胜利后获得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平戎佩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玉阁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慕迟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台阶下找到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扫地老人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西侧客房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次日再次寻找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惊雷明使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混沌武典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演武场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慕艾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伙房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慕迟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西侧客房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玄阳离火功秘籍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休息至夜晚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西侧客房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进入最终战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完美完成推理剧情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吕仙儿 步微月 冷鹰 慕寒梅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出战  注意练度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战斗胜利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三女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752600" cy="581025"/>
            <wp:effectExtent l="0" t="0" r="0" b="9525"/>
            <wp:docPr id="272" name="图片 272" descr="初代玄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图片 272" descr="初代玄女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第二战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战斗胜利后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三女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任务道具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暗雷惊雷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混沌武典残章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704975" cy="609600"/>
            <wp:effectExtent l="0" t="0" r="9525" b="0"/>
            <wp:docPr id="273" name="图片 273" descr="雷止雨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图片 273" descr="雷止雨歇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已经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学会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玄阳离火功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来访 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爱情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学会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混沌武典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懂的吧？！！)门派贡献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500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使用任务道具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暗雷惊雷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向我们索要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专属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惊雷双刀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选择 不给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暗雷 惊雷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两把刀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仙人渡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提举司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六扇门捕快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接取支线-找出海寇内应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瓷器商人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布商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东洋商人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南洋商人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东洋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南洋商人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购买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物品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触发额外对话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香料商人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购买三种香料获得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龙涎香囊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FF0000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---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 xml:space="preserve"> 重要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提前准备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后续修复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八仙奇珍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需要的材料之一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芭蕉扇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仙猿山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降龙木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火龙剑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玉璧岛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朱砂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寒泉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陨铁锭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x3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无底葫芦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蟹岛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五宝花蜜酒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波斯佳酿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琼花泉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莲花裳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霓光岛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  <w:lang w:val="en-US" w:eastAsia="zh-CN"/>
        </w:rPr>
        <w:t>锦缎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凤凰衫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暮仙岛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乳香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麝香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沉香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 xml:space="preserve"> 龙涎香囊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紫竹篮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灵龟岛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魏紫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十八学士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 xml:space="preserve"> 别角晚水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x1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玄铁拐杖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霹雳岛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紫金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乌金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寒铁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镔铁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陨铁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x5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白玉圭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雾岛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祖母绿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x3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 xml:space="preserve"> 紫水晶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x3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瀛洲商人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等待夜幕降临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暗市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商人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卖奇珍可以看看  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右上角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蝎尾针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柏二爷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开启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碧海仙踪DLC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剧情结束后获得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雀翎扇精良图纸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自由活动时间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碧海仙踪-仙猿山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接取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碧海仙踪-灵龟岛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谪仙瀑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右侧宝箱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九州绘卷-荆湖之卷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左侧入口前往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仙猿山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带打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第二道考验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悬崖边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树丛里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宝箱-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奇珍-芭蕉扇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通过考验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石制钥匙之一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九州绘卷-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东海之卷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猿舞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猿舞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仙猿追风剑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司马玲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35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猿舞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灵猿飒风刀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猿舞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仙猿追风剑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渡口乘船前往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灵龟岛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解密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进入并退出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可以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带打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解密完成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石制钥匙之二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九州绘卷-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塞北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地图最左侧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大海龟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等它爬开-岩石缝隙宝箱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奇珍-紫竹篮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前往海边剧情后 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游仙村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657350" cy="647700"/>
            <wp:effectExtent l="0" t="0" r="0" b="0"/>
            <wp:docPr id="274" name="图片 274" descr="河图洛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图片 274" descr="河图洛书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接取支线-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东海仙踪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休息 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夜间可以行动后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先拿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客房左侧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草丛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九州绘卷-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边陲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漫长的剧情外加休闲游戏后 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石洞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 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云宝扇 青云面具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66900" cy="638175"/>
            <wp:effectExtent l="0" t="0" r="0" b="9525"/>
            <wp:docPr id="275" name="图片 275" descr="青云宝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275" descr="青云宝扇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白色石台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获得饰品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青云梯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石台背后宝箱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九州绘卷-江东之卷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调查右侧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青色石台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剧情结束后对话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共3小节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习得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青云扇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-谪仙一现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列缺霹雳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云霞明灭 烟涛微茫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习得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宿曜神宫天法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仅剧情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剧情结束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 步微月 上官虹 司马玲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均领悟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青云主人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碧波仙子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传承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须臾心鉴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霓衣风马 湖月照影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(剑拳)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 xml:space="preserve"> 白帝剑阵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(刀剑)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00225" cy="619125"/>
            <wp:effectExtent l="0" t="0" r="9525" b="9525"/>
            <wp:docPr id="276" name="图片 276" descr="东海谪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图片 276" descr="东海谪仙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自由活动时间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回客房休息 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跟随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指引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选择 接受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山有泽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结束可以入队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628775" cy="628650"/>
            <wp:effectExtent l="0" t="0" r="9525" b="0"/>
            <wp:docPr id="277" name="图片 277" descr="山有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图片 277" descr="山有泽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次日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决战开启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四连战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除了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那场都要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获胜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676400" cy="619125"/>
            <wp:effectExtent l="0" t="0" r="0" b="9525"/>
            <wp:docPr id="278" name="图片 278" descr="海阔天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图片 278" descr="海阔天空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-游仙岛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路达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训练勇士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共5小节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1-3-5阶段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路达 步婆婆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10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rightChars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步婆婆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对话获取祝福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消失前不可重复获取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在队可再随机一次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李当归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鲁凯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-接取支线-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</w:rPr>
        <w:t>明珠无瑕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获得饰品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明珠无瑕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步微月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20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shd w:val="clear" w:fill="FFFFFF"/>
          <w:lang w:val="en-US" w:eastAsia="zh-CN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shd w:val="clear" w:fill="FFFFFF"/>
          <w:lang w:val="en-US" w:eastAsia="zh-CN"/>
        </w:rPr>
        <w:t>-蟹岛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shd w:val="clear" w:fill="FFFFFF"/>
        </w:rPr>
        <w:t>钓鱼之王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钓叟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共3个阶段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海鲈鱼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海钓钓竿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黑鲷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海王钓竿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霓光岛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垂钓点 获取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破旧的神秘宝箱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使用获得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</w:rPr>
        <w:t>鲲骨钓竿</w:t>
      </w:r>
    </w:p>
    <w:p>
      <w:pPr>
        <w:pStyle w:val="8"/>
        <w:keepNext w:val="0"/>
        <w:keepLines w:val="0"/>
        <w:widowControl/>
        <w:numPr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Chars="0" w:right="0" w:rightChars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3.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shd w:val="clear" w:fill="FFFFFF"/>
        </w:rPr>
        <w:t>蟹岛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</w:rPr>
        <w:t>钓叟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钓鱼简札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shd w:val="clear" w:fill="FFFFFF"/>
        </w:rPr>
        <w:t>石斑鱼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</w:rPr>
        <w:t>鳕鱼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-雾岛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李清浊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奇珍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只有完成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八仙奇珍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任务才可解锁全部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九州绘卷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芭蕉扇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仙猿山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第二道考验悬崖边树丛里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火龙剑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玉璧岛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右上方漩涡进入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无底葫芦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蟹岛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钓叟后方钓鱼点获得钥匙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莲花裳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霓光岛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后面绕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悬崖右侧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凤凰衫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暮霞岛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左侧隐藏小路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紫竹篮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灵龟岛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地图最左侧等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巨龟移动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玄铁拐杖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霹雳岛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战胜海盗首领获得神秘宝箱钥匙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白玉圭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 xml:space="preserve"> 雾岛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-机关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 xml:space="preserve">在入口左上花丛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一个在李清浊背后石台草丛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修复全部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</w:rPr>
        <w:t>奇珍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全部修复完成的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shd w:val="clear" w:fill="FFFFFF"/>
          <w:lang w:val="en-US" w:eastAsia="zh-CN"/>
        </w:rPr>
        <w:t>八仙奇珍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并获得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九州绘卷-天柱之卷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暮霞岛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草屋可获得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C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凌波仙子手札下册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解锁2姐妹外观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九州绘卷位置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东海之卷 塞北之卷 寒天之卷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在主线任务获得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荆州之卷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谪仙瀑布宝箱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边陲之卷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夜间客房左侧草丛宝箱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江东之卷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谪仙瀑山洞白色十套后方宝箱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川蜀之卷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无名岛擂台右侧台阶下宝箱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中原之卷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</w:rPr>
        <w:t>出岛大地图右下角边界宝箱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shd w:val="clear" w:fill="FFFFFF"/>
          <w:lang w:val="en-US" w:eastAsia="zh-CN"/>
        </w:rPr>
        <w:t>天柱之卷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shd w:val="clear" w:fill="FFFFFF"/>
          <w:lang w:val="en-US" w:eastAsia="zh-CN"/>
        </w:rPr>
        <w:t>位置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  <w:lang w:val="en-US" w:eastAsia="zh-CN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shd w:val="clear" w:fill="FFFFFF"/>
          <w:lang w:val="en-US" w:eastAsia="zh-CN"/>
        </w:rPr>
        <w:t>雾岛李清浊修复八仙奇珍获得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获得全部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九州绘卷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天柱之卷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  <w:t>九州诀秘籍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碧海仙踪DLC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-全部完结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元风门派日常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比武交流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拜访圆觉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收集寒铁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收集寒铁矿2个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兽面吞云甲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1500铜钱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协助演武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试剑台元启 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清风剑诀秘籍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门派贡献6000/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91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70找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晋升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执法弟子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师门任务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全部完成-门派贡献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91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70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武当-终极支线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祖师任务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-云相太极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v.1.22.23版本削弱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非常狠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取消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每回合增加太极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被动 删除饰品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减伤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改为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回血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加防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所有流派都能玩，请大家不要曲解我得意思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我没说过武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当武学极弱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这种话，意思是从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T0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变成中规中矩了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晋升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执法弟子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山门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师叔触发剧情获得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禁地令牌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凭令牌进入禁地参悟云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纹太极图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无法参悟是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4个心法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太极拳剑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没全部升满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剧情战斗获胜后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心法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云相太极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习得武学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流云太极剑-拳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互动左侧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玄武道衣石门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极品上玄武道衣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互动中间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云纹太极图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极品上云纹太极图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走出参悟地 队伍中若有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出禁地遇到师傅和诸位师叔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祖师殿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由师傅授予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极品上真武剑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剧情过后所有师长同门好感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+30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66900" cy="590550"/>
            <wp:effectExtent l="0" t="0" r="0" b="0"/>
            <wp:docPr id="279" name="图片 279" descr="云相太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图片 279" descr="云相太极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790825" cy="561975"/>
            <wp:effectExtent l="0" t="0" r="9525" b="9525"/>
            <wp:docPr id="280" name="图片 280" descr="太极之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图片 280" descr="太极之道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----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-正篇（上）----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战斗剧情相关队友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 涤罪僧 燕未还 上官虹 司马铃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队友战斗剧情 要求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练度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把最好的装备给这5个人带上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玄阳六合剑秘籍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 xml:space="preserve">坏结局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解锁 可以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留档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一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龙蛇不辨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渡口 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名剑弟子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得知 苗疆有变 景陇再会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收到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传信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姑苏城口触发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 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立即回渡口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名剑弟子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出世界地图无法触发行凶者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接取支线-行凶者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触发剧情确认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行凶者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竹海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追至茅草屋发现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行凶者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交谈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战斗胜利后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南疆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有特殊剧情对话）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先不去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霹雳门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景陇城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战斗结束后先去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西北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东北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东南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3个角落 救人后去西南遇到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 剧情过后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 娜乌 罗妮刹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队友离队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找到并对话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全部对话完毕后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去城中对话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对话完成获得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五仙秘术秘籍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在队有特殊剧情对话）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接取支线-重返霹雳门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童安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问完全部选项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 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无形罡气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相繇九现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好感高于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低于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40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只给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相繇九现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剧情结束对话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叶飞 燕未还 冷无情 李元兴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右侧对话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汤统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二品上霹雳宝甲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(需补全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惔神秘鉴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左侧大殿外对话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一十三路幻形剑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前往凤凰洞触发剧情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去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 可以优先完成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蝴蝶村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支线-报恩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这样去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可以多学一门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六爻无形剑气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-蝴蝶村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支线-报恩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花美人（需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在队）选择 主动询问 带她去十万大山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材料 2000铜钱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六爻无形剑气山洞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解谜题用）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花美人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获得：材料 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阿蛊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玉髓矿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20个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十万大山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地图尽头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降龙木采集处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有隐藏小路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宝箱左侧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瀑布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有隐藏路口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进去后需要破解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太极八卦阵法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(踩下对应石块)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5268595" cy="2009775"/>
            <wp:effectExtent l="0" t="0" r="8255" b="9525"/>
            <wp:docPr id="282" name="图片 28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图片 282" descr="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六爻无形剑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气需要配合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六爻无形剑气总纲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才能升满10级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毒物商人线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可以获得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80+30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剑法精通 共计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是和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叶飞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战斗打赢 其他线没有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剑法精通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强烈建议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但量力而行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都能完美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(损失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10点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好感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四维共加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15 15 30 30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有一场难度很高的战斗 搞好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的装备 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适合顾思归好感紧张得朋友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前往底层途中触发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 选择同意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(选择拒绝则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单人守门，胜利多获得一颗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（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单人 双人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守门各有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一个成就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进洞前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存档刷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495550" cy="685800"/>
            <wp:effectExtent l="0" t="0" r="0" b="0"/>
            <wp:docPr id="283" name="图片 283" descr="寸步不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图片 283" descr="寸步不让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819400" cy="619125"/>
            <wp:effectExtent l="0" t="0" r="0" b="9525"/>
            <wp:docPr id="284" name="图片 284" descr="退路未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图片 284" descr="退路未失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洞底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狐形步秘籍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继续前往深处 剧情过后回洞口触发剧情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如果选择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会有战斗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罗妮刹 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香囊 毒龙穿心剑秘籍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二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无角之龙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剧情过后需要我们找三种药草之一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以下虚线内为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路线注释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非流程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4种选择，接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任务需要内功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接任务前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先接任务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无法触发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自己救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或者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队友救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好感紧张 决战前只能达到最低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65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建议新手去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洱郡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求助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提高容错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不求助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 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三转洗髓丹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自行取舍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一 去洱郡找商葶苧求助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 打赢15-15-30-30 打输 10-10-20-20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二 接蓝孔雀任务自己救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 打赢15-15-30-30 打输10-10-20-20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三 接蓝孔雀任务涤罪僧救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 打赢15-15-30-30 打输10-10-20-20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四 接蓝孔雀任务燕未还救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四维+ 打赢10-10-20-20 打输 5-5-10-10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共加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分为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成功救治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  <w:t>---------------------------------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采集药草前去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景陇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找到左上角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花娅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百花丸 九转熊蛇丸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洱郡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娜乌线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求助获得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避瘟祛毒灵丹 御阴避阳神散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选 求助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避瘟祛毒灵丹 御阴避阳神散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选 不求助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三转洗髓丹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（没有触发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 是接了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愁雾林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蔓罗香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金翅粉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身法+5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百药谷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乌头血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巨蜥囊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根骨+5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十万大山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玉骨莲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灵兕粉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力道+5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自行选择取哪种药材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只能选其一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（下面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2种情况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都可以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完美南疆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如没拿到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 xml:space="preserve">令牌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接支线-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石赫遇刺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回五仙教找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  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剧情后再次与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3个选项都走一遍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得到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五仙教令牌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（没拿到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令牌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需要至少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35+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好感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七芯灵蕊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drawing>
          <wp:inline distT="0" distB="0" distL="114300" distR="114300">
            <wp:extent cx="4953000" cy="19050"/>
            <wp:effectExtent l="0" t="0" r="0" b="0"/>
            <wp:docPr id="146" name="图片 148" descr="IMG_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148" descr="IMG_403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2.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剧情后再次与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 xml:space="preserve">3个选项都走一遍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没拿到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令牌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需要去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最深处找到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龙桑杰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并战胜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回五仙教找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石赫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石赫遇害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 即可正常进行剧情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也可以达到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南疆完美结局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接取支线-兵祸之乱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前往右侧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地牢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剧情结束回报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玉蟾使-石赫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（左下）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剧情过后再次去找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玉蟾使-石赫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接取支线-石赫遇刺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发现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石赫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已经遇害  回报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剧情后推理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下个遇害者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灵蛛使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地牢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三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五日战约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回大殿找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剧情结束去左侧客房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再次回大殿找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回客房休息 选择 休息数日继续剧情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回忆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第一部分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影响结局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四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犄角之蛇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 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六爻无形剑气总纲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禁地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求取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七杀幻蛇剑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人面蛛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娜乌线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可以获得 隐藏在禁地小怪里-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叛变触发战斗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极品上七杀幻蛇剑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(打赢战斗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但不会提示)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赶往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相助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一品上灵玉蝉衣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五仙教众人好感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47850" cy="590550"/>
            <wp:effectExtent l="0" t="0" r="0" b="0"/>
            <wp:docPr id="285" name="图片 285" descr="六爻无形剑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图片 285" descr="六爻无形剑气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极难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前存档)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追击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剧情结束对话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进入战斗剧情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冥灵蛊诀秘籍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24回合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内击败获得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完整奖励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10回合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内击败获得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成就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619375" cy="581025"/>
            <wp:effectExtent l="0" t="0" r="9525" b="9525"/>
            <wp:docPr id="286" name="图片 286" descr="极限反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图片 286" descr="极限反杀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五 接取主线-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逃离追兵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一路逃亡至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独自断后迎敌 击败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生君-段吕霜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后 敌方增援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高伏骥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断后战斗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24回合内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打赢第一场即可领悟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乘云御龙心诀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（两场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全胜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获得成就）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228850" cy="609600"/>
            <wp:effectExtent l="0" t="0" r="0" b="0"/>
            <wp:docPr id="287" name="图片 287" descr="孤身断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图片 287" descr="孤身断后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剧情战斗后我方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增援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剧情过后来到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苗疆-碧波门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师傅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搭救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---- 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-正篇（下）----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一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碧波门修养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主线剧情结束前往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右侧广场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写有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字的房间触发剧情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回客房继续剧情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气血 真气 上限+500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(需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回大殿向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辞行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云涛晓雾凌波舞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上官红司马铃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限定)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骖龙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专属)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剧情党优先来到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凤凰洞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二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返回五仙教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路遇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等人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幻蛊心经秘籍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三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调查通幽沼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娜乌线 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去西侧收集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五灵奇毒-通幽蜈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然后再来东侧鳄鱼塘继续剧情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四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通幽暗沼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对话所有人 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帐篷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长生殿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触发战斗 我方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 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增援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阴阳四劫大阵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被破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现身归还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五灵心经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保下长生殿众人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并定下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15日约战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众人回到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(打赢2场战斗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顾思归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+10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不提示)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五灵心经古谱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一品上三山飞凤帽图纸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碰到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无名丹药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无名丹药 金蝎毒元 人面毒元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 xml:space="preserve">人面蛛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通幽蜈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药圣线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 xml:space="preserve">金蝎毒元 人面毒元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通幽蜈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后山禁地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 选择 单人赴战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 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离队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三人赴战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同样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可以完美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单人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有成就）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进入禁地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完美习得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五灵心经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主角气血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 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毒物商人线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无法完美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习得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五灵心经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之后连续触发3场剧情战斗(皆由队友出战)长生殿众人战败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单人守门 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碧波2女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任务漏做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80以下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离队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状态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现身以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吉量血丹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保下众人并与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定下战前一日在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景陇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相见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西侧客房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看望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先不休息 请教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问完全部问题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回房休息继续剧情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五 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景陇之约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景陇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回忆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第二部分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影响结局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已满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（其他线-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夜间可以行动后拜访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药圣线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已满）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回房休息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上官虹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来访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(好感高的来 同好感则欧阳雪来访)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回房休息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六  接取主线-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决战长生殿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 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归队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剧情结束和有队友标志的NPC对话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 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娜乌线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一品上灵蝎挂坠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长生殿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 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战斗胜利后得知白惟一不是皓首之民是长生者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再次触发剧情战斗（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24回合内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获胜获得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成就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全部奖励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乘黄御风 玄阳龙骨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五转洗髓丹 锦镧袈裟图纸 太极九宫履图纸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 选择 出手相救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66900" cy="581025"/>
            <wp:effectExtent l="0" t="0" r="0" b="9525"/>
            <wp:docPr id="290" name="图片 290" descr="单人赴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图片 290" descr="单人赴会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486025" cy="619125"/>
            <wp:effectExtent l="0" t="0" r="9525" b="9525"/>
            <wp:docPr id="291" name="图片 291" descr="力败乘君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图片 291" descr="力败乘君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五仙教众人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长生殿众人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+50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五仙教广场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送别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天蚕大法秘籍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飞蝎使-娜乌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南疆风云全部完结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92" name="图片 292" descr="队友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图片 292" descr="队友1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7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飞蝎使-娜乌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完美完成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南疆风云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即可通过剧情入队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可以行动后不回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先找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五宝花蜜酒配方 五宝花蜜酒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蓝孔雀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五仙禁地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巫婆婆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会告知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消息 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五仙岭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触发剧情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93" name="图片 293" descr="队友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293" descr="队友17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8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伤魂鸟-荀杳杳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完美完成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南疆风云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即可通过剧情入队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伤魂鸟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入队后去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南渝村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玉伯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有特殊剧情）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终极武器-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风云奕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长生殿决战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玄阳龙骨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甘泉村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极品上-风云奕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剑-拳-刀-棍-暗器-同为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风云奕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南疆序章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惔神秘鉴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85950" cy="609600"/>
            <wp:effectExtent l="0" t="0" r="0" b="0"/>
            <wp:docPr id="294" name="图片 294" descr="风云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294" descr="风云奕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95" name="图片 295" descr="队友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295" descr="队友18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队友1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9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俏药儿-商葶苧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完美完成南疆风云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长生殿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病殿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 已满则不加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药圣入队后去谭城找栾琼有特殊剧情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长生主殿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萧无颜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 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极品芙蓉金冠图纸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神树崖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再次和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所有选项走一遍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接取支线-乘黄试炼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乘黄雕像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乘黄试炼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战斗胜利习得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春龄无尽玄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五横天经挑战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战斗胜利习得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五恒天经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38325" cy="619125"/>
            <wp:effectExtent l="0" t="0" r="9525" b="9525"/>
            <wp:docPr id="296" name="图片 296" descr="乘黄试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296" descr="乘黄试炼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47850" cy="619125"/>
            <wp:effectExtent l="0" t="0" r="0" b="9525"/>
            <wp:docPr id="297" name="图片 297" descr="五恒天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图片 297" descr="五恒天经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接取支线-段氏兄妹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白惟一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弦音无象诀 绝弦无音</w:t>
      </w:r>
      <w:r>
        <w:rPr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邀请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段氏兄妹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段履霜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段朝晨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98" name="图片 298" descr="队友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298" descr="队友20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  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05000" cy="1905000"/>
            <wp:effectExtent l="0" t="0" r="0" b="0"/>
            <wp:docPr id="299" name="图片 299" descr="队友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图片 299" descr="队友19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37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20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段履霜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 xml:space="preserve"> 队友2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  <w:lang w:val="en-US" w:eastAsia="zh-CN"/>
        </w:rPr>
        <w:t>1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段朝晨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完美完成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南疆风云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支线-乘黄试炼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接取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支线-段氏兄妹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邀请入队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8"/>
          <w:szCs w:val="28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队友3-4：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28"/>
          <w:szCs w:val="28"/>
          <w:bdr w:val="none" w:color="auto" w:sz="0" w:space="0"/>
          <w:shd w:val="clear" w:fill="FFFFFF"/>
        </w:rPr>
        <w:t>上官虹 司马玲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8"/>
          <w:szCs w:val="28"/>
          <w:bdr w:val="none" w:color="auto" w:sz="0" w:space="0"/>
          <w:shd w:val="clear" w:fill="FFFFFF"/>
        </w:rPr>
        <w:t>后续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碧波门 青木画舫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触发剧情 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烟雨霞衣 绮罗香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-石屏村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支线-南槐一梦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村长-寨阿龙（需要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不要拾取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槐花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探查树右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蝴蝶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银梳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剧情过后选择 拒绝解蛊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石屏村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剧情后 分别对话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村长 雅姑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龙骨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3个 10000铜钱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支线-药谷取蜜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龙桑加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秋海棠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（自动接取睹物思乡）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支线-睹物思乡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郎中-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孙老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后续）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武学感悟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-蝴蝶村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（如果留下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程钰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蝴蝶村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下面可以遇到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程钰安葬母亲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支线-报恩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花美人（需要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选择 主动询问 带她去十万大山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二转洗髓丹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2个 材料 2000铜钱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购置石料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村长-蒙蚩 奖励：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四转洗髓丹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烟尘回响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会锁地图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所以升级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生活技能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丹药材料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要赶快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队友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装备 好感 技能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培养一下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很难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频繁离队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提前培养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主线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-丐帮求援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队伍中有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商亭苧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祖师殿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师伯触发剧情）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樊城 平康城 姑苏城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各有一段剧情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右下角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 xml:space="preserve">丐帮分舵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剧情战斗后前往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檀林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走到最右侧再次触发剧情战斗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（最好都打赢 战斗不难）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檀林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无名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龙骨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五转洗髓丹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 燕未还 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离队触发战斗剧情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----- 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烟尘回响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-大型主线扩展  -----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少林剑决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一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少林诡夜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剧情结束可以行动后  可以去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后山禁地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拿宝箱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白天刷宝箱的地方会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再刷出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3个宝箱 且奖励丰厚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分别在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后山禁地 去后山的树下 藏经阁 塔林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可获得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丙火丹 甲木丹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燃木刀法秘籍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龙抓手秘籍 三转洗髓丹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禅房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风云决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境界提升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方丈室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二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少林剑诀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弟子房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进门调查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左侧桌子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剑术笔记 断剑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 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支线-劝阻肖寒光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天剑宗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继续触发剧情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 对话门口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天剑宗弟子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支线-赔礼道歉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给予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金疮药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2瓶 奖励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肖寒光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大概去向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名剑山庄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支线-肖寒光拜庄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肖寒光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宇文逸 上官虹 叶飞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中一人切磋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可以输 打赢获得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十八学士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战斗剧情后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欧阳一家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肖寒光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3-4、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支线-厂卫动作-返回天剑宗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二楼见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对话结束后去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天剑宗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肖寒光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5、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支线-莲芯委托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天剑宗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演武场对话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肖寒光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莫弃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二品上鎏金护手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支线-劝阻肖寒光完结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前往峋谷关触发剧情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6、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支线-玄火神丹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辽城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对话所有NPC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壬水丹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驼铃丘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击杀Boss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阿尔塔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将军府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客栈完成-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000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瑶姬邀约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清虚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询问是否愿意当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掌门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当掌门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则无法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重建天机宫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姑苏客栈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掌柜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 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厂卫动作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支线完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914525" cy="1905000"/>
            <wp:effectExtent l="0" t="0" r="9525" b="0"/>
            <wp:docPr id="300" name="图片 300" descr="剧情队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300" descr="剧情队友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剧情队友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无法常驻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可以操纵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前往少林继续主线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右侧廊柱下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铜人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身上有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少林剑法秘籍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伏虎剑法秘籍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知客僧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后直接进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少林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先不找他安排厢房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7、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支线-剑诀之前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8、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支线-鱼龙混杂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大雄宝殿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王钊帅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一行 接取支线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闫浮镇凶案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大雄宝殿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黑羽剑-贺兰仇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一行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大雄宝殿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天鹰门-赤鹰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接取支线-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拜访殷无矜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此时不要交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支线-鱼龙混杂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先前往闫浮镇完成支线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9、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支线-闫浮镇凶案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楚材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叶三娘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送药 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楚材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佛塔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白龟洞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再对话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绝无心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尸体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调查完全部选项 一定选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继续调查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（影响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隐藏结局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成就获取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天剑宗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肖寒光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绝无心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剧情战斗全部需要打赢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可以行动后右下角可以拿个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别角晚水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极品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太阳金针图纸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察觉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女气息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向下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四转洗髓丹 大师注解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一品狮子头菜谱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往上走找到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剧情结束回到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后进屋触发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商葶苧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10、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支线-拜访殷无矜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闫浮镇客栈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拜访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殷无矜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剧情战胜利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二品上鹰击 试翼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准备调查赤鹰剧情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少林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鱼龙混杂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在队触发特殊剧情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离队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知客僧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 完成支线-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调查赤鹰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塔林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涤罪僧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圆觉的竹简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大雄宝殿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进入一段漫长得剧情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主角战胜利后(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可战败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)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真龙棋局 极品摘星手图纸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 叶飞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离队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少林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又是一段漫长剧情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+40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已满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少林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叶飞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+40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已满 再次离队  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少林剑决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完结 ---</w:t>
      </w:r>
    </w:p>
    <w:p>
      <w:pPr>
        <w:rPr>
          <w:rFonts w:hint="eastAsia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天佛窟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一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天佛窟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大雄宝殿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触发剧情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卫霍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 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30 50 30 30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习得全套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少林棍法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禅宗伏魔功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金钟罩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禅房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再来一段漫长得剧情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回房厢房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来访 先不要休息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提前下掉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燕未还 涤罪僧 冷无情 冷鹰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装备和技能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第二天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少林版品剑大会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五打一过分了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战斗胜利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极品和氏璧图纸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562225" cy="600075"/>
            <wp:effectExtent l="0" t="0" r="9525" b="9525"/>
            <wp:docPr id="301" name="图片 301" descr="武冠群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301" descr="武冠群英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战斗剧情后对话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欧阳衡 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会合 接取支线-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佛生诸想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天机玄剑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1、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支线-佛生诸想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圆悟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达摩洞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右下角石壁后有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隐藏宝箱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无相指劫秘籍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分别调查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入口走廊 左侧壁刻 中间杀生戒 中央壁画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密牢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 分别调查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左侧血字 上方锁链 中央蒲团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交谈 数次战斗后（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只能打赢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最终获得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极品凤翅鎏金镗图纸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极品青龙偃月刀图纸 楞伽经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达摩剑法秘籍 四无量禅刀秘籍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降魔剑法秘籍 菩提刀法秘籍 明镜刀法秘籍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达摩武经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断业三式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+25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076450" cy="619125"/>
            <wp:effectExtent l="0" t="0" r="0" b="9525"/>
            <wp:docPr id="302" name="图片 302" descr="在世佛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图片 302" descr="在世佛陀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前往闫浮镇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2-3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支线-五仙圣女-天机玄剑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（看望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 没拿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木剑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记得补上 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江吟风房间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闫浮镇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看望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好感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已满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天剑宗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完成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天机玄剑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以上支线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全部做完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返回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4、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支线-真武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 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武当禁地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真武剑石门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 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风云决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大成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出禁地与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元启 莫弃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切磋  随后遭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武当师长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围攻 胜利后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宇文逸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+20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元启 莫弃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习得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武当全套武学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(当然只有剑法)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继续主线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二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无瘢刀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问完全部问题 开始主线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弟子房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路上触发剧情 一定选择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失志于此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(影响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隐藏结局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成就获取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)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所有队友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培养好 大部分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主力队友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会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频繁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离队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且队友战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战斗不轻松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尤其是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后会离队 并在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最终战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剧情结束 次日前往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试剑台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参加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誓师大会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可以输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三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天佛窟之战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协助各方驱散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江湖人士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进入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天佛窟一层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触发战斗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一段漫长的剧情 可以行动后 找到2个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右侧宝箱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夔龙棋盘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大师注解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2个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三转洗髓丹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石柱宝箱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清明上河图 五品凝神丹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三转洗髓丹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做好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万全准备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前方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法灭尽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boss战（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天佛窟二层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江湖气量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暗器技能套装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38325" cy="581025"/>
            <wp:effectExtent l="0" t="0" r="9525" b="9525"/>
            <wp:docPr id="303" name="图片 303" descr="江湖气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图片 303" descr="江湖气量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天佛窟二层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第一场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可以输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后边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主角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参与的战斗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不能输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战斗后获得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无光灯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-达摩传承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 xml:space="preserve">  万法唯识 一苇渡江秘籍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四维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+10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shd w:val="clear" w:fill="FFFFFF"/>
        </w:rPr>
        <w:drawing>
          <wp:inline distT="0" distB="0" distL="114300" distR="114300">
            <wp:extent cx="1828800" cy="609600"/>
            <wp:effectExtent l="0" t="0" r="0" b="0"/>
            <wp:docPr id="304" name="图片 304" descr="万法唯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图片 304" descr="万法唯识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28800" cy="542925"/>
            <wp:effectExtent l="0" t="0" r="0" b="9525"/>
            <wp:docPr id="305" name="图片 305" descr="五逆浊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五逆浊世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做好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万全准备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章节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迦摩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最终boss战（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佛顶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第一场战斗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拖够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10回合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即可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（后边二场要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 战斗胜利 获得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九龙玺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紫微星图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-天机宫传承其一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曼陀罗花种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-天魔传承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95475" cy="628650"/>
            <wp:effectExtent l="0" t="0" r="9525" b="0"/>
            <wp:docPr id="306" name="图片 306" descr="天魔迦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306" descr="天魔迦摩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战斗后去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天佛窟一层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后边是boss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三连战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中等难度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后二场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要打赢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特别是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燕未还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荀杳杳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战斗胜利后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恶鬼面具碎片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-天山拳法传承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2352675" cy="657225"/>
            <wp:effectExtent l="0" t="0" r="9525" b="9525"/>
            <wp:docPr id="307" name="图片 307" descr="天下第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图片 307" descr="天下第一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对话所有人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（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有些站一起的可以再单独对话一次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下一步 涉及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隐藏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剧情成就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所有队友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能送的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送礼至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100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好感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所有有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隐藏剧情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的队友 可以在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steam成就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里看 并且全部需要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满好感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再次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清萧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所有出现再门口的妹子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对话后离开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天佛窟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（对话的妹子会全部入队）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漫长得剧情战后 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玄阳离火功秘籍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（可以行动后是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最后一次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培养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欧阳雪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的机会了）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先与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李元兴 段式兄妹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互动  再对话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童安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天佛窟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完结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b/>
          <w:bCs w:val="0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FF0000"/>
          <w:spacing w:val="0"/>
          <w:sz w:val="32"/>
          <w:szCs w:val="32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FF0000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宁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渊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之战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 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bCs w:val="0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 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一 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武当之事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次日剧情结束后 获得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二品蛇形锥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 欧阳雪 冷鹰 李元兴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离队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冷无情 娜乌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江吟风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墓前 剧情结束对话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梧桐村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后 再次回村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1.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shd w:val="clear" w:fill="FFFFFF"/>
        </w:rPr>
        <w:t>剧情结束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征询莫问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both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再次对话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 xml:space="preserve"> 不会入队  天山决战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会偷偷跟来 同情被揍的莫问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2.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剧情结束选择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传功江小彤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入队  天山决战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</w:rPr>
        <w:t>会安慰劝解莫问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二 接取主线-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玉龙吟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道玄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一段剧情后 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三清殿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门前遇到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莲芯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传信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继续剧情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 获得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乘黄之印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-乘君传承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九霄环佩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95475" cy="628650"/>
            <wp:effectExtent l="0" t="0" r="9525" b="0"/>
            <wp:docPr id="308" name="图片 308" descr="乘黄之君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308" descr="乘黄之君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触发剧情战斗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拖够回合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即可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获得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擎天架海式秘籍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剧情后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涤罪僧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漫长剧情后 选择 重建天机宫  获得成就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（选择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当掌门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则无法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重建天机宫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）获得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贪狼枪法秘籍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1847850" cy="609600"/>
            <wp:effectExtent l="0" t="0" r="0" b="0"/>
            <wp:docPr id="309" name="图片 309" descr="天机再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309" descr="天机再现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--- 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重要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---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可以行动后 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乘黄之印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紫微星图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（需要学满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长生殿心法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主动使用触发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影响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最终战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玉龙传承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获取） 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drawing>
          <wp:inline distT="0" distB="0" distL="114300" distR="114300">
            <wp:extent cx="4953000" cy="19050"/>
            <wp:effectExtent l="0" t="0" r="0" b="0"/>
            <wp:docPr id="202" name="图片 229" descr="IMG_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229" descr="IMG_48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将军府门前对话所有出现的的队友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 xml:space="preserve">荀杳杳 燕未还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离队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（去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天山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前 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武当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触发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莫离清醒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剧情 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57375" cy="581025"/>
            <wp:effectExtent l="0" t="0" r="9525" b="9525"/>
            <wp:docPr id="310" name="图片 310" descr="真相将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310" descr="真相将显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通过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白龟洞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漠北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</w:pP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支线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-豫村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冰潭雪莲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隆村长 选择 出手相助 奖励：药食 材料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天山冰潭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救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隆大松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回村选择 好奇追问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苗婆婆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得知部分往事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天山之巅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 接取支线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B41700"/>
          <w:spacing w:val="0"/>
          <w:sz w:val="25"/>
          <w:szCs w:val="25"/>
          <w:bdr w:val="none" w:color="auto" w:sz="0" w:space="0"/>
          <w:shd w:val="clear" w:fill="FFFFFF"/>
        </w:rPr>
        <w:t>名剑-斩鲸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天山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墓地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调查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洪飞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尸体触发对话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莫问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剑穗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-天山剑法传承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斩鲸剑碎片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-天剑宗传承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极品腾空剑图纸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32"/>
          <w:szCs w:val="32"/>
          <w:bdr w:val="none" w:color="auto" w:sz="0" w:space="0"/>
          <w:shd w:val="clear" w:fill="FFFFFF"/>
        </w:rPr>
        <w:t>玄火教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协助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32"/>
          <w:szCs w:val="32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击退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商颂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二场战胜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紫薇星图解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-天机宫传承其二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</w:pPr>
      <w:r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eastAsia="zh-CN"/>
        </w:rPr>
        <w:drawing>
          <wp:inline distT="0" distB="0" distL="114300" distR="114300">
            <wp:extent cx="2047875" cy="628650"/>
            <wp:effectExtent l="0" t="0" r="9525" b="0"/>
            <wp:docPr id="311" name="图片 311" descr="天机秘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图片 311" descr="天机秘传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剧情后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入队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（现版本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玄火教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上锁无法进入无视下方收集）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回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玄火教大殿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可以找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苦老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请教武功 顺便拿2个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F9201"/>
          <w:spacing w:val="0"/>
          <w:sz w:val="25"/>
          <w:szCs w:val="25"/>
          <w:bdr w:val="none" w:color="auto" w:sz="0" w:space="0"/>
          <w:shd w:val="clear" w:fill="FFFFFF"/>
        </w:rPr>
        <w:t>宝箱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大殿门口左侧宝箱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神行散 上品烈阳丹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左侧祭坛下宝箱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庚金丸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F8BA00"/>
          <w:spacing w:val="0"/>
          <w:sz w:val="25"/>
          <w:szCs w:val="25"/>
          <w:bdr w:val="none" w:color="auto" w:sz="0" w:space="0"/>
          <w:shd w:val="clear" w:fill="FFFFFF"/>
        </w:rPr>
        <w:t>蜂王浆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（全力培养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最终战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队友）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使用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紫微星图 乘黄之印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最后一次提醒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做好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万全准备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开启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最终战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 不能输掉任意一场 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藏龙谷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和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龙门峡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都可以走 前往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峋谷关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主战场开启剧情战斗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default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lang w:val="en-US"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准备完成对话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</w:rPr>
        <w:t>瑶姬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开启决战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 xml:space="preserve">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0B84ED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江小彤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val="en-US" w:eastAsia="zh-CN"/>
        </w:rPr>
        <w:t>在队可以对话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赫连辅弼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第一场和打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迦摩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一个套路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全力输出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争取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2到3回合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秒掉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（开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挑战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的无视 只能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1DB100"/>
          <w:spacing w:val="0"/>
          <w:sz w:val="25"/>
          <w:szCs w:val="25"/>
          <w:bdr w:val="none" w:color="auto" w:sz="0" w:space="0"/>
          <w:shd w:val="clear" w:fill="FFFFFF"/>
        </w:rPr>
        <w:t>磨豆腐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）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最终决战单挑就没的说了 看自己搭配和练度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战胜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CB297A"/>
          <w:spacing w:val="0"/>
          <w:sz w:val="25"/>
          <w:szCs w:val="25"/>
          <w:bdr w:val="none" w:color="auto" w:sz="0" w:space="0"/>
          <w:shd w:val="clear" w:fill="FFFFFF"/>
        </w:rPr>
        <w:t>赫连辅弼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 xml:space="preserve"> 获得 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EE230D"/>
          <w:spacing w:val="0"/>
          <w:sz w:val="25"/>
          <w:szCs w:val="25"/>
          <w:bdr w:val="none" w:color="auto" w:sz="0" w:space="0"/>
          <w:shd w:val="clear" w:fill="FFFFFF"/>
        </w:rPr>
        <w:t>玉龙枪尖</w:t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</w:rPr>
        <w:t>-玉龙传承</w:t>
      </w:r>
    </w:p>
    <w:p>
      <w:pPr>
        <w:pStyle w:val="8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</w:pP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95475" cy="628650"/>
            <wp:effectExtent l="0" t="0" r="9525" b="0"/>
            <wp:docPr id="312" name="图片 312" descr="玉龙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" name="图片 312" descr="玉龙决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95475" cy="600075"/>
            <wp:effectExtent l="0" t="0" r="9525" b="9525"/>
            <wp:docPr id="313" name="图片 313" descr="极限挑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图片 313" descr="极限挑战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11"/>
          <w:rFonts w:hint="eastAsia" w:ascii="微软雅黑" w:hAnsi="微软雅黑" w:eastAsia="微软雅黑" w:cs="微软雅黑"/>
          <w:i w:val="0"/>
          <w:caps w:val="0"/>
          <w:color w:val="2F3238"/>
          <w:spacing w:val="0"/>
          <w:sz w:val="25"/>
          <w:szCs w:val="25"/>
          <w:bdr w:val="none" w:color="auto" w:sz="0" w:space="0"/>
          <w:shd w:val="clear" w:fill="FFFFFF"/>
          <w:lang w:eastAsia="zh-CN"/>
        </w:rPr>
        <w:drawing>
          <wp:inline distT="0" distB="0" distL="114300" distR="114300">
            <wp:extent cx="1866900" cy="609600"/>
            <wp:effectExtent l="0" t="0" r="0" b="0"/>
            <wp:docPr id="314" name="图片 314" descr="融汇百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" name="图片 314" descr="融汇百家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  <w:lang w:val="en-US" w:eastAsia="zh-CN"/>
        </w:rPr>
        <w:t>宁渊之战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EE230D"/>
          <w:spacing w:val="0"/>
          <w:sz w:val="32"/>
          <w:szCs w:val="32"/>
          <w:bdr w:val="none" w:color="auto" w:sz="0" w:space="0"/>
          <w:shd w:val="clear" w:fill="FFFFFF"/>
        </w:rPr>
        <w:t>篇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 xml:space="preserve"> 完结 ---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300" w:afterAutospacing="0" w:line="465" w:lineRule="atLeast"/>
        <w:ind w:left="0" w:right="0" w:firstLine="0"/>
        <w:jc w:val="center"/>
        <w:rPr>
          <w:rFonts w:hint="eastAsia" w:ascii="微软雅黑" w:hAnsi="微软雅黑" w:eastAsia="微软雅黑" w:cs="微软雅黑"/>
          <w:sz w:val="32"/>
          <w:szCs w:val="32"/>
        </w:rPr>
      </w:pP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----  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CB297A"/>
          <w:spacing w:val="0"/>
          <w:sz w:val="32"/>
          <w:szCs w:val="32"/>
          <w:bdr w:val="none" w:color="auto" w:sz="0" w:space="0"/>
          <w:shd w:val="clear" w:fill="FFFFFF"/>
        </w:rPr>
        <w:t>烟尘回响</w:t>
      </w:r>
      <w:r>
        <w:rPr>
          <w:rStyle w:val="11"/>
          <w:rFonts w:hint="eastAsia" w:ascii="微软雅黑" w:hAnsi="微软雅黑" w:eastAsia="微软雅黑" w:cs="微软雅黑"/>
          <w:b/>
          <w:i w:val="0"/>
          <w:caps w:val="0"/>
          <w:color w:val="2F3238"/>
          <w:spacing w:val="0"/>
          <w:sz w:val="32"/>
          <w:szCs w:val="32"/>
          <w:bdr w:val="none" w:color="auto" w:sz="0" w:space="0"/>
          <w:shd w:val="clear" w:fill="FFFFFF"/>
        </w:rPr>
        <w:t>-全部完结 -----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隶书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文琥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幼圆">
    <w:panose1 w:val="02010509060101010101"/>
    <w:charset w:val="86"/>
    <w:family w:val="auto"/>
    <w:pitch w:val="default"/>
    <w:sig w:usb0="00000001" w:usb1="080E0000" w:usb2="00000000" w:usb3="00000000" w:csb0="00040000" w:csb1="00000000"/>
  </w:font>
  <w:font w:name="华文隶书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行楷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E62623D"/>
    <w:multiLevelType w:val="singleLevel"/>
    <w:tmpl w:val="AE62623D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24A76EB"/>
    <w:multiLevelType w:val="singleLevel"/>
    <w:tmpl w:val="224A76E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3C606D"/>
    <w:rsid w:val="3F2207EA"/>
    <w:rsid w:val="46662866"/>
    <w:rsid w:val="77E90917"/>
    <w:rsid w:val="793C606D"/>
    <w:rsid w:val="7BC1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0">
    <w:name w:val="Default Paragraph Font"/>
    <w:semiHidden/>
    <w:uiPriority w:val="0"/>
  </w:style>
  <w:style w:type="table" w:default="1" w:styleId="9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1">
    <w:name w:val="Strong"/>
    <w:basedOn w:val="10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7" Type="http://schemas.openxmlformats.org/officeDocument/2006/relationships/fontTable" Target="fontTable.xml"/><Relationship Id="rId76" Type="http://schemas.openxmlformats.org/officeDocument/2006/relationships/numbering" Target="numbering.xml"/><Relationship Id="rId75" Type="http://schemas.openxmlformats.org/officeDocument/2006/relationships/customXml" Target="../customXml/item1.xml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Office_11.8.2.8959_F1E327BC-269C-435d-A152-05C5408002CA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2025-06-21T23:11:00Z</dcterms:created>
  <dc:creator>84068</dc:creator>
  <cp:lastModifiedBy>84068</cp:lastModifiedBy>
  <dcterms:modified xsi:type="dcterms:W3CDTF">2025-06-22T08:38:23Z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2052-11.8.2.8959</vt:lpwstr>
  </property>
</Properties>
</file>